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C3" w:rsidRPr="007072C3" w:rsidRDefault="000C5365" w:rsidP="000C5365">
      <w:pPr>
        <w:pStyle w:val="ConsPlusNonformat"/>
        <w:widowControl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</w:p>
    <w:p w:rsidR="00997E29" w:rsidRPr="007551AD" w:rsidRDefault="00E81E9A" w:rsidP="00E81E9A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997E29" w:rsidRPr="007551AD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734BC" w:rsidRPr="007551AD" w:rsidRDefault="00E81E9A" w:rsidP="006734BC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BC" w:rsidRPr="007551A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15BDF">
        <w:rPr>
          <w:rFonts w:ascii="Times New Roman" w:hAnsi="Times New Roman" w:cs="Times New Roman"/>
          <w:b w:val="0"/>
          <w:sz w:val="24"/>
          <w:szCs w:val="24"/>
        </w:rPr>
        <w:t>Решению Совета депутатов</w:t>
      </w:r>
    </w:p>
    <w:p w:rsidR="006734BC" w:rsidRPr="007551AD" w:rsidRDefault="006734BC" w:rsidP="006734BC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551AD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C15BDF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C15BD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 Зареченск Кандалакшского района</w:t>
      </w:r>
    </w:p>
    <w:p w:rsidR="004A4AC0" w:rsidRPr="007551AD" w:rsidRDefault="004A4AC0" w:rsidP="006734BC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551A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A35209" w:rsidRPr="007551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0126">
        <w:rPr>
          <w:rFonts w:ascii="Times New Roman" w:hAnsi="Times New Roman" w:cs="Times New Roman"/>
          <w:b w:val="0"/>
          <w:sz w:val="24"/>
          <w:szCs w:val="24"/>
        </w:rPr>
        <w:t>08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>.</w:t>
      </w:r>
      <w:r w:rsidR="00E176F4" w:rsidRPr="007551AD">
        <w:rPr>
          <w:rFonts w:ascii="Times New Roman" w:hAnsi="Times New Roman" w:cs="Times New Roman"/>
          <w:b w:val="0"/>
          <w:sz w:val="24"/>
          <w:szCs w:val="24"/>
        </w:rPr>
        <w:t>0</w:t>
      </w:r>
      <w:r w:rsidR="00B601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>.201</w:t>
      </w:r>
      <w:r w:rsidR="001D1CE5">
        <w:rPr>
          <w:rFonts w:ascii="Times New Roman" w:hAnsi="Times New Roman" w:cs="Times New Roman"/>
          <w:b w:val="0"/>
          <w:sz w:val="24"/>
          <w:szCs w:val="24"/>
        </w:rPr>
        <w:t>9</w:t>
      </w:r>
      <w:r w:rsidR="00FE69F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60126">
        <w:rPr>
          <w:rFonts w:ascii="Times New Roman" w:hAnsi="Times New Roman" w:cs="Times New Roman"/>
          <w:b w:val="0"/>
          <w:sz w:val="24"/>
          <w:szCs w:val="24"/>
        </w:rPr>
        <w:t>4</w:t>
      </w:r>
      <w:r w:rsidR="00767AC0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7072C3" w:rsidRPr="007551AD" w:rsidRDefault="007072C3" w:rsidP="000C536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C21B0" w:rsidRPr="007551AD" w:rsidRDefault="00EC21B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072C3" w:rsidRPr="007551AD" w:rsidRDefault="007072C3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</w:p>
    <w:p w:rsidR="001060FC" w:rsidRPr="007551AD" w:rsidRDefault="001060FC" w:rsidP="001060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060FC" w:rsidRPr="007551AD" w:rsidRDefault="001060FC" w:rsidP="001060FC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>ИНФОРМАЦИЯ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>О СРЕДНЕСПИСОЧНОЙ ЧИСЛЕННОСТИ МУНИЦИПАЛЬНЫХ СЛУЖАЩИХ, ЛИЦ, ЗАМЕЩАЮЩИХ МУНИЦ</w:t>
      </w:r>
      <w:r w:rsidR="00685E9B" w:rsidRPr="007551AD">
        <w:rPr>
          <w:rFonts w:ascii="Times New Roman" w:hAnsi="Times New Roman" w:cs="Times New Roman"/>
        </w:rPr>
        <w:t>И</w:t>
      </w:r>
      <w:r w:rsidRPr="007551AD">
        <w:rPr>
          <w:rFonts w:ascii="Times New Roman" w:hAnsi="Times New Roman" w:cs="Times New Roman"/>
        </w:rPr>
        <w:t xml:space="preserve">ПАЛЬНЫЕ ДОЛЖНОСТИ, </w:t>
      </w:r>
      <w:r w:rsidR="00685E9B" w:rsidRPr="007551AD">
        <w:rPr>
          <w:rFonts w:ascii="Times New Roman" w:hAnsi="Times New Roman" w:cs="Times New Roman"/>
        </w:rPr>
        <w:t xml:space="preserve">НЕМУНИЦИПАЛЬНЫХ СЛУЖАЩИХ, РАБОТАЮЩИХ В ОРГАНАХ МЕСТНОГО САМОУПРАВЛЕНИЯ, </w:t>
      </w:r>
      <w:r w:rsidRPr="007551AD">
        <w:rPr>
          <w:rFonts w:ascii="Times New Roman" w:hAnsi="Times New Roman" w:cs="Times New Roman"/>
        </w:rPr>
        <w:t>РАСХОДЫ НА ИХ ОПЛАТУ ТРУДА (БЕЗ НАЧИСЛЕНИЙ), СРЕДНЕСПИСОЧНАЯ ЧИСЛЕННОСТЬ И РАСХОДЫ НА ОПЛАТУ ТРУДА РАБОТНИКОВ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>МУНИЦИПАЛЬНЫХ УЧРЕЖДЕНИЙ ПО АДМИНИСТРАЦИИ МУНИЦИПАЛЬНОГО ОБРАЗОВАНИЯ СЕЛЬСКОЕ ПОСЕЛЕНИЕ ЗАРЕЧЕНСК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 xml:space="preserve">КАНДАЛАКШСКОГО РАЙОНА </w:t>
      </w:r>
    </w:p>
    <w:p w:rsidR="001060FC" w:rsidRPr="00FD6C55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D6C55">
        <w:rPr>
          <w:rFonts w:ascii="Times New Roman" w:hAnsi="Times New Roman" w:cs="Times New Roman"/>
          <w:sz w:val="22"/>
          <w:szCs w:val="22"/>
        </w:rPr>
        <w:t xml:space="preserve">на 01 </w:t>
      </w:r>
      <w:r w:rsidR="00B60126">
        <w:rPr>
          <w:rFonts w:ascii="Times New Roman" w:hAnsi="Times New Roman" w:cs="Times New Roman"/>
          <w:sz w:val="22"/>
          <w:szCs w:val="22"/>
        </w:rPr>
        <w:t>июля</w:t>
      </w:r>
      <w:r w:rsidR="00FD6C55">
        <w:rPr>
          <w:rFonts w:ascii="Times New Roman" w:hAnsi="Times New Roman" w:cs="Times New Roman"/>
          <w:sz w:val="22"/>
          <w:szCs w:val="22"/>
        </w:rPr>
        <w:t xml:space="preserve"> </w:t>
      </w:r>
      <w:r w:rsidRPr="00FD6C55">
        <w:rPr>
          <w:rFonts w:ascii="Times New Roman" w:hAnsi="Times New Roman" w:cs="Times New Roman"/>
          <w:sz w:val="22"/>
          <w:szCs w:val="22"/>
        </w:rPr>
        <w:t>201</w:t>
      </w:r>
      <w:r w:rsidR="00FD6C55" w:rsidRPr="00FD6C55">
        <w:rPr>
          <w:rFonts w:ascii="Times New Roman" w:hAnsi="Times New Roman" w:cs="Times New Roman"/>
          <w:sz w:val="22"/>
          <w:szCs w:val="22"/>
        </w:rPr>
        <w:t>9</w:t>
      </w:r>
      <w:r w:rsidRPr="00FD6C5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1716" w:type="dxa"/>
        <w:tblInd w:w="1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3190"/>
        <w:gridCol w:w="2860"/>
        <w:gridCol w:w="2750"/>
      </w:tblGrid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7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B60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176F4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012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681853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D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7A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>нарастающим итого</w:t>
            </w:r>
            <w:r w:rsidR="00EE5AEE" w:rsidRPr="007551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FD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и лица, замещающие муниципальные должности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Немуниципальные служащие, работающие в органах местного самоуправления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AC3857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1060FC" w:rsidRPr="007551AD">
              <w:rPr>
                <w:rFonts w:ascii="Times New Roman" w:hAnsi="Times New Roman" w:cs="Times New Roman"/>
                <w:sz w:val="24"/>
                <w:szCs w:val="24"/>
              </w:rPr>
              <w:t>исленность (чел.)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8C6821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F40444" w:rsidP="00F4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Default="006E65BF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485B49" w:rsidRPr="007551AD" w:rsidRDefault="00485B49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Оплата труда (без начислений)  тыс. руб.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0FC" w:rsidRPr="00981EBB" w:rsidRDefault="00981EBB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E4" w:rsidRPr="007551AD" w:rsidRDefault="00F40444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9C2ED0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1 924,35</w:t>
            </w:r>
          </w:p>
        </w:tc>
      </w:tr>
    </w:tbl>
    <w:p w:rsidR="001060FC" w:rsidRPr="007551AD" w:rsidRDefault="001060FC" w:rsidP="001060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0FC" w:rsidRPr="007551AD" w:rsidRDefault="001060FC" w:rsidP="001060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1716" w:type="dxa"/>
        <w:tblInd w:w="1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3190"/>
        <w:gridCol w:w="2860"/>
        <w:gridCol w:w="2750"/>
      </w:tblGrid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7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B60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6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437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D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B0437" w:rsidRPr="00755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widowControl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и лица, замещающие муниципальные должности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Немуниципальные служащие, работающие в органах местного самоуправления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AC3857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1060FC" w:rsidRPr="007551AD">
              <w:rPr>
                <w:rFonts w:ascii="Times New Roman" w:hAnsi="Times New Roman" w:cs="Times New Roman"/>
                <w:sz w:val="24"/>
                <w:szCs w:val="24"/>
              </w:rPr>
              <w:t>исленность (чел.)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8C6821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7901CA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987DA4" w:rsidP="00195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95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0FC" w:rsidRPr="007551AD" w:rsidTr="00D574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Оплата труда (без начислений)  тыс. руб.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60FC" w:rsidRPr="007551AD" w:rsidRDefault="00667106" w:rsidP="00D57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850,85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3236F3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  <w:r w:rsidR="00667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06" w:rsidRPr="007551AD" w:rsidRDefault="00667106" w:rsidP="0066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1026,65</w:t>
            </w:r>
          </w:p>
        </w:tc>
      </w:tr>
    </w:tbl>
    <w:p w:rsidR="00AE5A7B" w:rsidRPr="007551AD" w:rsidRDefault="00AE5A7B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</w:p>
    <w:p w:rsidR="00AE5A7B" w:rsidRPr="007551AD" w:rsidRDefault="00AE5A7B" w:rsidP="00B068C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lang w:val="en-US"/>
        </w:rPr>
      </w:pPr>
    </w:p>
    <w:sectPr w:rsidR="00AE5A7B" w:rsidRPr="007551AD" w:rsidSect="00E665BA">
      <w:type w:val="nextColumn"/>
      <w:pgSz w:w="16838" w:h="11906" w:orient="landscape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74" w:rsidRDefault="00224A74" w:rsidP="0053257B">
      <w:pPr>
        <w:spacing w:after="0" w:line="240" w:lineRule="auto"/>
      </w:pPr>
      <w:r>
        <w:separator/>
      </w:r>
    </w:p>
  </w:endnote>
  <w:endnote w:type="continuationSeparator" w:id="0">
    <w:p w:rsidR="00224A74" w:rsidRDefault="00224A74" w:rsidP="0053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74" w:rsidRDefault="00224A74" w:rsidP="0053257B">
      <w:pPr>
        <w:spacing w:after="0" w:line="240" w:lineRule="auto"/>
      </w:pPr>
      <w:r>
        <w:separator/>
      </w:r>
    </w:p>
  </w:footnote>
  <w:footnote w:type="continuationSeparator" w:id="0">
    <w:p w:rsidR="00224A74" w:rsidRDefault="00224A74" w:rsidP="0053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049F"/>
    <w:multiLevelType w:val="hybridMultilevel"/>
    <w:tmpl w:val="623E82F0"/>
    <w:lvl w:ilvl="0" w:tplc="7C5C5C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B07F6"/>
    <w:multiLevelType w:val="hybridMultilevel"/>
    <w:tmpl w:val="53D6B1F2"/>
    <w:lvl w:ilvl="0" w:tplc="FA9025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33579"/>
    <w:multiLevelType w:val="hybridMultilevel"/>
    <w:tmpl w:val="568A7116"/>
    <w:lvl w:ilvl="0" w:tplc="5B60D0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1"/>
    <w:rsid w:val="00013E54"/>
    <w:rsid w:val="00056E94"/>
    <w:rsid w:val="00067783"/>
    <w:rsid w:val="000C5365"/>
    <w:rsid w:val="000D635A"/>
    <w:rsid w:val="000F3734"/>
    <w:rsid w:val="00104918"/>
    <w:rsid w:val="001053D6"/>
    <w:rsid w:val="001060FC"/>
    <w:rsid w:val="00114C9A"/>
    <w:rsid w:val="0015044F"/>
    <w:rsid w:val="0015458C"/>
    <w:rsid w:val="00193D77"/>
    <w:rsid w:val="00195E18"/>
    <w:rsid w:val="001964A4"/>
    <w:rsid w:val="001969AE"/>
    <w:rsid w:val="001A3480"/>
    <w:rsid w:val="001C6AD2"/>
    <w:rsid w:val="001D1CE5"/>
    <w:rsid w:val="001E0CE3"/>
    <w:rsid w:val="001F17F3"/>
    <w:rsid w:val="00224A74"/>
    <w:rsid w:val="002347D2"/>
    <w:rsid w:val="0026032B"/>
    <w:rsid w:val="002721F4"/>
    <w:rsid w:val="002B0437"/>
    <w:rsid w:val="002F6AF9"/>
    <w:rsid w:val="00303F75"/>
    <w:rsid w:val="003062E8"/>
    <w:rsid w:val="0032283A"/>
    <w:rsid w:val="003236F3"/>
    <w:rsid w:val="0033472E"/>
    <w:rsid w:val="00341ABA"/>
    <w:rsid w:val="00345171"/>
    <w:rsid w:val="00367F32"/>
    <w:rsid w:val="003841CA"/>
    <w:rsid w:val="003E2F8A"/>
    <w:rsid w:val="004209C2"/>
    <w:rsid w:val="00485B49"/>
    <w:rsid w:val="004A4AC0"/>
    <w:rsid w:val="004F238B"/>
    <w:rsid w:val="0052644C"/>
    <w:rsid w:val="0053257B"/>
    <w:rsid w:val="00547BF5"/>
    <w:rsid w:val="00580DC7"/>
    <w:rsid w:val="005D33A7"/>
    <w:rsid w:val="005F0EA6"/>
    <w:rsid w:val="00600FE3"/>
    <w:rsid w:val="00611042"/>
    <w:rsid w:val="006254FF"/>
    <w:rsid w:val="00642508"/>
    <w:rsid w:val="00667106"/>
    <w:rsid w:val="006734BC"/>
    <w:rsid w:val="006755F7"/>
    <w:rsid w:val="00681853"/>
    <w:rsid w:val="00682172"/>
    <w:rsid w:val="0068326F"/>
    <w:rsid w:val="00685E9B"/>
    <w:rsid w:val="006A16CC"/>
    <w:rsid w:val="006E65BF"/>
    <w:rsid w:val="007072C3"/>
    <w:rsid w:val="007551AD"/>
    <w:rsid w:val="00767AC0"/>
    <w:rsid w:val="007901CA"/>
    <w:rsid w:val="00795688"/>
    <w:rsid w:val="007F76E4"/>
    <w:rsid w:val="0080144C"/>
    <w:rsid w:val="00832F35"/>
    <w:rsid w:val="008371D0"/>
    <w:rsid w:val="008811E7"/>
    <w:rsid w:val="0088574C"/>
    <w:rsid w:val="008859AD"/>
    <w:rsid w:val="008A4939"/>
    <w:rsid w:val="008B6D89"/>
    <w:rsid w:val="008C6821"/>
    <w:rsid w:val="008E7589"/>
    <w:rsid w:val="008F4D73"/>
    <w:rsid w:val="00915F5C"/>
    <w:rsid w:val="009174C2"/>
    <w:rsid w:val="00925A02"/>
    <w:rsid w:val="0093329A"/>
    <w:rsid w:val="00970EE8"/>
    <w:rsid w:val="00981EBB"/>
    <w:rsid w:val="00987DA4"/>
    <w:rsid w:val="0099318C"/>
    <w:rsid w:val="00997E29"/>
    <w:rsid w:val="009A697B"/>
    <w:rsid w:val="009A7F9C"/>
    <w:rsid w:val="009B283A"/>
    <w:rsid w:val="009C2ED0"/>
    <w:rsid w:val="009D1CE3"/>
    <w:rsid w:val="00A01E35"/>
    <w:rsid w:val="00A122CA"/>
    <w:rsid w:val="00A2138F"/>
    <w:rsid w:val="00A35209"/>
    <w:rsid w:val="00A411DC"/>
    <w:rsid w:val="00A41C96"/>
    <w:rsid w:val="00A767B7"/>
    <w:rsid w:val="00A80818"/>
    <w:rsid w:val="00A83FF0"/>
    <w:rsid w:val="00AA1C87"/>
    <w:rsid w:val="00AC3857"/>
    <w:rsid w:val="00AD327F"/>
    <w:rsid w:val="00AD58D7"/>
    <w:rsid w:val="00AE5A7B"/>
    <w:rsid w:val="00AF3D1C"/>
    <w:rsid w:val="00AF71B2"/>
    <w:rsid w:val="00AF7F71"/>
    <w:rsid w:val="00B04C37"/>
    <w:rsid w:val="00B068C3"/>
    <w:rsid w:val="00B07C4C"/>
    <w:rsid w:val="00B60126"/>
    <w:rsid w:val="00B74428"/>
    <w:rsid w:val="00BC171A"/>
    <w:rsid w:val="00BF28B9"/>
    <w:rsid w:val="00C15BDF"/>
    <w:rsid w:val="00C8296F"/>
    <w:rsid w:val="00C955ED"/>
    <w:rsid w:val="00CA7E3B"/>
    <w:rsid w:val="00CB2E33"/>
    <w:rsid w:val="00D046C7"/>
    <w:rsid w:val="00D165CE"/>
    <w:rsid w:val="00D34C20"/>
    <w:rsid w:val="00D47A75"/>
    <w:rsid w:val="00D574E9"/>
    <w:rsid w:val="00D64C59"/>
    <w:rsid w:val="00D67C50"/>
    <w:rsid w:val="00D745FA"/>
    <w:rsid w:val="00D74A8D"/>
    <w:rsid w:val="00D83B59"/>
    <w:rsid w:val="00D93D0B"/>
    <w:rsid w:val="00DA4498"/>
    <w:rsid w:val="00DA4533"/>
    <w:rsid w:val="00DC192B"/>
    <w:rsid w:val="00DC327E"/>
    <w:rsid w:val="00DE7D0E"/>
    <w:rsid w:val="00DF7D7B"/>
    <w:rsid w:val="00E176F4"/>
    <w:rsid w:val="00E17F72"/>
    <w:rsid w:val="00E665BA"/>
    <w:rsid w:val="00E74D9D"/>
    <w:rsid w:val="00E81E9A"/>
    <w:rsid w:val="00EC21B0"/>
    <w:rsid w:val="00ED7E6E"/>
    <w:rsid w:val="00EE398E"/>
    <w:rsid w:val="00EE5AEE"/>
    <w:rsid w:val="00F11414"/>
    <w:rsid w:val="00F24165"/>
    <w:rsid w:val="00F257A9"/>
    <w:rsid w:val="00F32E88"/>
    <w:rsid w:val="00F34423"/>
    <w:rsid w:val="00F40444"/>
    <w:rsid w:val="00F41089"/>
    <w:rsid w:val="00FB1DBC"/>
    <w:rsid w:val="00FD6C55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9FBDF2-418F-40CF-9521-516BB2CE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5325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25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2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257B"/>
    <w:rPr>
      <w:rFonts w:cs="Times New Roman"/>
    </w:rPr>
  </w:style>
  <w:style w:type="table" w:styleId="a7">
    <w:name w:val="Table Grid"/>
    <w:basedOn w:val="a1"/>
    <w:uiPriority w:val="99"/>
    <w:rsid w:val="00AE5A7B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05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ConsultantPlus</dc:creator>
  <cp:keywords/>
  <dc:description/>
  <cp:lastModifiedBy>Алёна Викторовна</cp:lastModifiedBy>
  <cp:revision>3</cp:revision>
  <cp:lastPrinted>2019-04-10T06:21:00Z</cp:lastPrinted>
  <dcterms:created xsi:type="dcterms:W3CDTF">2019-10-24T16:35:00Z</dcterms:created>
  <dcterms:modified xsi:type="dcterms:W3CDTF">2019-10-24T16:35:00Z</dcterms:modified>
</cp:coreProperties>
</file>